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D2" w:rsidRDefault="00FD22BC" w:rsidP="00FD22BC">
      <w:pPr>
        <w:adjustRightInd w:val="0"/>
        <w:snapToGrid w:val="0"/>
        <w:spacing w:after="156" w:line="600" w:lineRule="exact"/>
        <w:jc w:val="left"/>
        <w:rPr>
          <w:rFonts w:hint="eastAsia"/>
        </w:rPr>
      </w:pPr>
      <w:r w:rsidRPr="00797487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495300</wp:posOffset>
            </wp:positionV>
            <wp:extent cx="5486400" cy="3710940"/>
            <wp:effectExtent l="0" t="0" r="0" b="3810"/>
            <wp:wrapSquare wrapText="bothSides"/>
            <wp:docPr id="1" name="图片 1" descr="C:\Users\Administrator\Desktop\ga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gao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10940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487">
        <w:rPr>
          <w:rFonts w:ascii="仿宋_GB2312" w:eastAsia="仿宋_GB2312" w:hint="eastAsia"/>
          <w:b/>
          <w:color w:val="000000"/>
          <w:sz w:val="28"/>
          <w:szCs w:val="28"/>
        </w:rPr>
        <w:t>附件1：</w:t>
      </w:r>
      <w:r>
        <w:rPr>
          <w:rFonts w:ascii="仿宋_GB2312" w:eastAsia="仿宋_GB2312" w:hint="eastAsia"/>
          <w:color w:val="000000"/>
          <w:sz w:val="28"/>
          <w:szCs w:val="28"/>
        </w:rPr>
        <w:t>路线图</w:t>
      </w:r>
      <w:bookmarkStart w:id="0" w:name="_GoBack"/>
      <w:bookmarkEnd w:id="0"/>
    </w:p>
    <w:sectPr w:rsidR="00D928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7A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FD22BC">
    <w:pPr>
      <w:pStyle w:val="a4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FD22BC">
    <w:pPr>
      <w:pStyle w:val="a4"/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6205" cy="285750"/>
              <wp:effectExtent l="0" t="1905" r="254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AEE" w:rsidRDefault="00FD22BC">
                          <w:pPr>
                            <w:snapToGrid w:val="0"/>
                            <w:spacing w:after="12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FD22BC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2.05pt;margin-top:0;width:9.15pt;height:22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" filled="f" stroked="f">
              <v:textbox style="mso-fit-shape-to-text:t" inset="0,0,0,0">
                <w:txbxContent>
                  <w:p w:rsidR="00944AEE" w:rsidRDefault="00FD22BC">
                    <w:pPr>
                      <w:snapToGrid w:val="0"/>
                      <w:spacing w:after="12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FD22BC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F5" w:rsidRDefault="00FD22BC">
    <w:pPr>
      <w:pStyle w:val="a4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FD22BC">
    <w:pPr>
      <w:pStyle w:val="a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FD22BC"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AEE" w:rsidRDefault="00FD22BC">
    <w:pPr>
      <w:pStyle w:val="a3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BC"/>
    <w:rsid w:val="00D928D2"/>
    <w:rsid w:val="00F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58E28-97BB-4AE9-812A-A5B936E6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BC"/>
    <w:pPr>
      <w:widowControl w:val="0"/>
      <w:spacing w:afterLines="50"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D22BC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rsid w:val="00FD2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FD22BC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link w:val="a4"/>
    <w:rsid w:val="00FD22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FD22B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FD22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2015-07-29T00:32:00Z</dcterms:created>
  <dcterms:modified xsi:type="dcterms:W3CDTF">2015-07-29T00:34:00Z</dcterms:modified>
</cp:coreProperties>
</file>